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Leuze Electronic TFM 03 1510.210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Leuze Electronic TFM 03 1510.210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7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f1af667612b31cbfe4ed5fd8efd4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7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TFM 03 1510.210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50106412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