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EVC209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EVC209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2b562757c4fdb19e83d8647eb99a9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EVC209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ADOAH040MSS2,05H04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