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Leuze Electronic KD S-M12-8A-P1-150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Leuze Electronic KD S-M12-8A-P1-150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036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6e1fbc2b137cace8ef6c2c7ac206f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036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KD S-M12-8A-P1-150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50135130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61348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61348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