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 Banner BRT-42D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 Banner BRT-42D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8335fb964be479c4f2da3cdc3eba13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BRT-42D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45006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