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f1d0dfa8abd2c21927c406167fb350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ZDO6H050MSS0000-00STAK190MSS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