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PXV000041M-CA25-000123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PXV000041M-CA25-000123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fd1d0a15673392258d2e8105f08d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PXV000041M-CA25-000123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299652-100299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