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пленка SICK REF-PLG360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пленка SICK REF-PLG360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52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76d74e6a8e0bc08ebebf203a458c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52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REF-PLG360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