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Магнитная лента для линейных энкодеров Baumer MIL10-M402.00150.P10NN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Магнитная лента для линейных энкодеров Baumer MIL10-M402.00150.P10NN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495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001b5ee6d9ae643a273388124854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495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MIL10-M402.00150.P10NN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10128663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