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TK4W-22CC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TK4W-22CC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e7579c88f5760f2d6a8de0b221c3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TK4W-22CC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