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DPU31B-120N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DPU31B-120N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9567569c760ef0b2c2cbbb09da08d4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DPU31B-120N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A6150000795R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863160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863160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