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DPU14B-180R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DPU14B-180R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117e852d1a2e5cc9e500bc1b9054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DPU14B-180R(A)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A6150000560R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