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DPU34A-040A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DPU34A-040A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abe2eed7609666b4df11bd0a3a4c8a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DPU34A-040A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A6150000954R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689440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689440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