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Реле контроля Omron K8DS-PA2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Реле контроля Omron K8DS-PA2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21392327e3ee9af3bc120cd39bb27b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K8DS-PA2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387486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