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Амперметр Autonics M4W2P-AAR-3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Амперметр Autonics M4W2P-AAR-3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9128a940e2398ff04ed853a0df0e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M4W2P-AAR-3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A1550000256R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