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MT4N-AV-43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MT4N-AV-43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8818c1fe7f376f5ac6303b42601d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MT4N-AV-43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