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SPR3-1150NFN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SPR3-1150NFN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109c5eee2f99763d8625cdd56650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SPR3-1150NFN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