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SPR3-170NNF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SPR3-170NNF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52b28e04912d9d96317f5819630d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SPR3-170NNF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A1100000624R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