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813-B04-D12-61-A-22-04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813-B04-D12-61-A-22-04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eef607e2c1a3ce3730bb2bc3b6cf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813-B04-D12-61-A-22-04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BNS02L4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