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Концевой выключатель Omron SHL-W2155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Концевой выключатель Omron SHL-W2155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8862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63e7ca0650efaf6d7275aeccaa387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886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SHL-W2155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153766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