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XCKJ50513H29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XCKJ50513H29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1ba420ab147418995fc2ede307c3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XCKJ50513H29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