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813-D12-D16-100-12-12-FD-S90S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813-D12-D16-100-12-12-FD-S90S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1fe1781246bc7086118cfbbac272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813-D12-D16-100-12-12-FD-S90S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BNS04J4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