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829-D03-R12-100-10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829-D03-R12-100-10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80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2dabecd449f039b9fb9bed65b306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80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829-D03-R12-100-10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