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813-D03-D16-100-12-03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813-D03-D16-100-12-03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f8926c387be6862a257a328e7e5fd2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813-D03-D16-100-12-03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BNS00U6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