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819-B04-D16-61-16-10-S90R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819-B04-D16-61-16-10-S90R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bb28f9f7e1f493611d2b5989d8ad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819-B04-D16-61-16-10-S90R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