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XCKJ5966B01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XCKJ5966B01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5a8d1faae06b9bd33e558e9a434d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XCKJ5966B01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