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XCDR2102N12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XCDR2102N12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548a6ce2c6589afac318c2a46d78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XCDR2102N12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