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S16KRS-4GKC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S16KRS-4GKC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05ef9ae24dba58ae5cab06b95411d8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S16KRS-4GKC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A5550007812R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