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S3SFN-S1ARB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S3SFN-S1ARB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a49f52e0c7a5bbae3026681351ed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S3SFN-S1ARB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A5550005716R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