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S2PRS-P1YB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S2PRS-P1YB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f422b7d18e9536186e236a6e0bb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S2PRS-P1YB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