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Селекторный переключатель Omron A22NZ-2BM-TWA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Селекторный переключатель Omron A22NZ-2BM-TWA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ff35141f54ff8577dbb7f0eb5e6a9acc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A22NZ-2BM-TWA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662172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