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43e32e5d45c1248a2d447272d8eb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