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S16SR-L4Y2C12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S16SR-L4Y2C12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7403bab88f834182f723db3c3f9c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S16SR-L4Y2C12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H5550012675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