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S2SRN-S1AWAB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S2SRN-S1AWAB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704c4abdddd15398f7eac18ff088ca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S2SRN-S1AWAB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H5550005800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