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S2SRN-S4AWAB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S2SRN-S4AWAB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efab6899fa880f4add2d553552e1aa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S2SRN-S4AWAB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H5550005812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