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S16SRT-L3B2C5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S16SRT-L3B2C5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1a607dae99c0e01dc1b06ee71ca3111c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S16SRT-L3B2C5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H5550013227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