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WLS28-2XWR3-1130DXQ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WLS28-2XWR3-1130DXQ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21f8537618368c134f929d9ed763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WLS28-2XWR3-1130DXQ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806282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