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WLAW275X180Q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WLAW275X180Q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4a4e43cf34cedf1eb049b7f2dc22ce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WLAW275X180Q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17608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712800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712800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