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WLS28-2CG1130XPWMQ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WLS28-2CG1130XPWMQ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a70f6ded789d8c30caa6dcac7a96f4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WLS28-2CG1130XPWMQ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803340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