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WLC60CW340GSSQ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WLC60CW340GSSQ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0d31cff83e0fee0d57a4c314331c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WLC60CW340GSSQ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800912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