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WLS28-2XW850L25S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WLS28-2XW850L25S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66345a04a6deab9567dc5658bc22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WLS28-2XW850L25S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88071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