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22aadc2ebd23dadf3ce98bfbc90f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