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модуль быстрого монтажа IFM Electronic AC5292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модуль быстрого монтажа IFM Electronic AC5292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f9189bd616eb9b27ee10ce7747216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AC5292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ClassicLine 4DI-Y AUX 3DO-Y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