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K90LRNQ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K90LRNQ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4afcb70c70c2dc82706fbb2f1d86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K90LRNQ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