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PTE-DRV-302-RYG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PTE-DRV-302-RYG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47fb8b9d5144c9faf671f23320f0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PTE-DRV-302-RYG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H6300009819R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