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PTE-AMZ-2FF-RG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PTE-AMZ-2FF-RG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d37f7d75ab2097a0f3b528c50a59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PTE-AMZ-2FF-RG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