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PTE-APZ-1FF-R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PTE-APZ-1FF-R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a33567c0e15eb58083cca4c10a66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PTE-APZ-1FF-R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H6300006185R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