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ATM60-PAH13X13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ATM60-PAH13X13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089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0c7ad32171aca653d238f7821bc7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08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ATM60-PAH13X13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1030015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