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DATASENSING ENC58-S06-2048-C15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DATASENSING ENC58-S06-2048-C15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776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fe73295b6608d7c1c9bb2a2c2c2b3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76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ENC58-S06-2048-C15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95B080180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