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ENC58-H15-2048-M12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ENC58-H15-2048-M12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94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5e245ff6929305facec25aecf8802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94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ENC58-H15-2048-M12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95B080930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