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ENC58-H15-10000-M12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ENC58-H15-10000-M12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94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86da0e569112945d0b2395f09872d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94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ENC58-H15-10000-M12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